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4C82B">
      <w:pPr>
        <w:spacing w:afterLines="50"/>
        <w:jc w:val="left"/>
        <w:rPr>
          <w:rFonts w:hint="eastAsia"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  <w:lang w:val="en-US" w:eastAsia="zh-CN"/>
        </w:rPr>
        <w:t>附件1</w:t>
      </w:r>
      <w:r>
        <w:rPr>
          <w:rFonts w:hint="eastAsia" w:asciiTheme="minorEastAsia" w:hAnsiTheme="minorEastAsia"/>
          <w:b/>
          <w:sz w:val="44"/>
          <w:szCs w:val="44"/>
        </w:rPr>
        <w:t>：</w:t>
      </w:r>
    </w:p>
    <w:p w14:paraId="2FBD0C7D">
      <w:pPr>
        <w:spacing w:afterLines="50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河池市中</w:t>
      </w:r>
      <w:r>
        <w:rPr>
          <w:rFonts w:hint="eastAsia"/>
          <w:b/>
          <w:sz w:val="44"/>
          <w:szCs w:val="44"/>
          <w:lang w:val="en-US" w:eastAsia="zh-CN"/>
        </w:rPr>
        <w:t>医</w:t>
      </w:r>
      <w:r>
        <w:rPr>
          <w:rFonts w:hint="eastAsia"/>
          <w:b/>
          <w:sz w:val="44"/>
          <w:szCs w:val="44"/>
        </w:rPr>
        <w:t>医院</w:t>
      </w:r>
    </w:p>
    <w:p w14:paraId="1BE86075">
      <w:pPr>
        <w:spacing w:afterLines="5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  <w:lang w:val="en-US" w:eastAsia="zh-CN"/>
        </w:rPr>
        <w:t>停车位及消防通道画线等零星工程</w:t>
      </w:r>
      <w:bookmarkStart w:id="0" w:name="_GoBack"/>
      <w:bookmarkEnd w:id="0"/>
      <w:r>
        <w:rPr>
          <w:rFonts w:hint="eastAsia"/>
          <w:b/>
          <w:sz w:val="44"/>
          <w:szCs w:val="44"/>
        </w:rPr>
        <w:t>报名表</w:t>
      </w:r>
    </w:p>
    <w:p w14:paraId="26F3DAF4">
      <w:pPr>
        <w:spacing w:line="56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时间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  <w:lang w:val="en-US" w:eastAsia="zh-CN"/>
        </w:rPr>
        <w:t xml:space="preserve">      </w:t>
      </w:r>
      <w:r>
        <w:rPr>
          <w:rFonts w:hint="eastAsia"/>
          <w:sz w:val="32"/>
          <w:szCs w:val="32"/>
        </w:rPr>
        <w:t xml:space="preserve">年 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 xml:space="preserve">月 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>日</w:t>
      </w:r>
    </w:p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710"/>
        <w:gridCol w:w="1527"/>
        <w:gridCol w:w="2551"/>
        <w:gridCol w:w="4427"/>
      </w:tblGrid>
      <w:tr w14:paraId="0CAC14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0FBA8A2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序号</w:t>
            </w:r>
          </w:p>
        </w:tc>
        <w:tc>
          <w:tcPr>
            <w:tcW w:w="4710" w:type="dxa"/>
          </w:tcPr>
          <w:p w14:paraId="6CD0EE12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单位名称</w:t>
            </w:r>
          </w:p>
        </w:tc>
        <w:tc>
          <w:tcPr>
            <w:tcW w:w="1527" w:type="dxa"/>
          </w:tcPr>
          <w:p w14:paraId="06862DD3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联系人</w:t>
            </w:r>
          </w:p>
        </w:tc>
        <w:tc>
          <w:tcPr>
            <w:tcW w:w="2551" w:type="dxa"/>
          </w:tcPr>
          <w:p w14:paraId="78E58CCB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联系电话</w:t>
            </w:r>
          </w:p>
        </w:tc>
        <w:tc>
          <w:tcPr>
            <w:tcW w:w="4427" w:type="dxa"/>
          </w:tcPr>
          <w:p w14:paraId="4C682728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地址</w:t>
            </w:r>
          </w:p>
        </w:tc>
      </w:tr>
      <w:tr w14:paraId="1DBBAE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5C7603E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4710" w:type="dxa"/>
          </w:tcPr>
          <w:p w14:paraId="0115A9D7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1527" w:type="dxa"/>
          </w:tcPr>
          <w:p w14:paraId="3DD6FAE4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551" w:type="dxa"/>
          </w:tcPr>
          <w:p w14:paraId="1B8F9C92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2B64DA91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075298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A49E5C0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4710" w:type="dxa"/>
          </w:tcPr>
          <w:p w14:paraId="738565A8">
            <w:pPr>
              <w:spacing w:line="560" w:lineRule="exact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527" w:type="dxa"/>
          </w:tcPr>
          <w:p w14:paraId="58503AC1">
            <w:pPr>
              <w:spacing w:line="560" w:lineRule="exact"/>
              <w:jc w:val="center"/>
              <w:rPr>
                <w:rFonts w:hint="eastAsia" w:eastAsiaTheme="minorEastAsia"/>
                <w:sz w:val="32"/>
                <w:szCs w:val="32"/>
                <w:lang w:eastAsia="zh-CN"/>
              </w:rPr>
            </w:pPr>
          </w:p>
        </w:tc>
        <w:tc>
          <w:tcPr>
            <w:tcW w:w="2551" w:type="dxa"/>
          </w:tcPr>
          <w:p w14:paraId="3E0224F7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01A9846F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172CD9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5FA47CAA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4710" w:type="dxa"/>
          </w:tcPr>
          <w:p w14:paraId="48B74186">
            <w:pPr>
              <w:spacing w:line="560" w:lineRule="exact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527" w:type="dxa"/>
          </w:tcPr>
          <w:p w14:paraId="57453A68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551" w:type="dxa"/>
          </w:tcPr>
          <w:p w14:paraId="2495A9FC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092A0A69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3F083E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6C0EE2B6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</w:t>
            </w:r>
          </w:p>
        </w:tc>
        <w:tc>
          <w:tcPr>
            <w:tcW w:w="4710" w:type="dxa"/>
          </w:tcPr>
          <w:p w14:paraId="5F81F0FD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1527" w:type="dxa"/>
          </w:tcPr>
          <w:p w14:paraId="2BB66EA8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551" w:type="dxa"/>
          </w:tcPr>
          <w:p w14:paraId="5B52B443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6611670C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44C76E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E1DDA03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</w:t>
            </w:r>
          </w:p>
        </w:tc>
        <w:tc>
          <w:tcPr>
            <w:tcW w:w="4710" w:type="dxa"/>
          </w:tcPr>
          <w:p w14:paraId="3CC0383D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/>
              </w:rPr>
            </w:pPr>
          </w:p>
        </w:tc>
        <w:tc>
          <w:tcPr>
            <w:tcW w:w="1527" w:type="dxa"/>
          </w:tcPr>
          <w:p w14:paraId="1435B6D1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/>
              </w:rPr>
            </w:pPr>
          </w:p>
        </w:tc>
        <w:tc>
          <w:tcPr>
            <w:tcW w:w="2551" w:type="dxa"/>
          </w:tcPr>
          <w:p w14:paraId="1B4A86E3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/>
              </w:rPr>
            </w:pPr>
          </w:p>
        </w:tc>
        <w:tc>
          <w:tcPr>
            <w:tcW w:w="4427" w:type="dxa"/>
          </w:tcPr>
          <w:p w14:paraId="77ED672D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3C0A0C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10181561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</w:t>
            </w:r>
          </w:p>
        </w:tc>
        <w:tc>
          <w:tcPr>
            <w:tcW w:w="4710" w:type="dxa"/>
          </w:tcPr>
          <w:p w14:paraId="4D3A1A82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527" w:type="dxa"/>
          </w:tcPr>
          <w:p w14:paraId="3CC0D970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14:paraId="5449B19D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427" w:type="dxa"/>
          </w:tcPr>
          <w:p w14:paraId="7B8EB259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</w:tbl>
    <w:p w14:paraId="3037305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5NTUwM2E2MjdhNWE5MTkwMjY2YjIyNzkyYjVhMWUifQ=="/>
  </w:docVars>
  <w:rsids>
    <w:rsidRoot w:val="435B4A58"/>
    <w:rsid w:val="00601846"/>
    <w:rsid w:val="0A8D6B03"/>
    <w:rsid w:val="10793DA4"/>
    <w:rsid w:val="185C0485"/>
    <w:rsid w:val="238B1EDE"/>
    <w:rsid w:val="24020C24"/>
    <w:rsid w:val="25115838"/>
    <w:rsid w:val="29453D02"/>
    <w:rsid w:val="2C695F59"/>
    <w:rsid w:val="3A26548A"/>
    <w:rsid w:val="3BC023AD"/>
    <w:rsid w:val="435B4A58"/>
    <w:rsid w:val="443C285F"/>
    <w:rsid w:val="48157F76"/>
    <w:rsid w:val="4B306168"/>
    <w:rsid w:val="4BFE54BD"/>
    <w:rsid w:val="4D2E728B"/>
    <w:rsid w:val="512E7D39"/>
    <w:rsid w:val="59AD4E28"/>
    <w:rsid w:val="5BEC1D73"/>
    <w:rsid w:val="5C0E63F5"/>
    <w:rsid w:val="63600A26"/>
    <w:rsid w:val="757E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52</Characters>
  <Lines>0</Lines>
  <Paragraphs>0</Paragraphs>
  <TotalTime>0</TotalTime>
  <ScaleCrop>false</ScaleCrop>
  <LinksUpToDate>false</LinksUpToDate>
  <CharactersWithSpaces>67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2023-07-03T01:52:00Z</dcterms:created>
  <dc:creator>期待1410685127</dc:creator>
  <cp:lastModifiedBy>阿美</cp:lastModifiedBy>
  <dcterms:modified xsi:type="dcterms:W3CDTF">2026-06-29T08:05:46Z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4223CA34D91C438D8DCFF3D495986899_13</vt:lpwstr>
  </property>
  <property fmtid="{D5CDD505-2E9C-101B-9397-08002B2CF9AE}" pid="4" name="KSOTemplateDocerSaveRecord">
    <vt:lpwstr>eyJoZGlkIjoiYTY5NTUwM2E2MjdhNWE5MTkwMjY2YjIyNzkyYjVhMWUiLCJ1c2VySWQiOiI5MTA0ODkwMTYifQ==</vt:lpwstr>
  </property>
</Properties>
</file>