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3C9C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</w:t>
      </w:r>
      <w:r>
        <w:rPr>
          <w:rFonts w:hint="eastAsia" w:asciiTheme="minorEastAsia" w:hAnsiTheme="minorEastAsia"/>
          <w:b/>
          <w:sz w:val="44"/>
          <w:szCs w:val="44"/>
        </w:rPr>
        <w:t>1：</w:t>
      </w:r>
    </w:p>
    <w:p w14:paraId="4C28B0B3">
      <w:pPr>
        <w:spacing w:line="56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河池市中医医院治未病科诊室零星改造工程报名表</w:t>
      </w:r>
    </w:p>
    <w:p w14:paraId="1BC9E7A0">
      <w:pPr>
        <w:spacing w:line="560" w:lineRule="exact"/>
        <w:jc w:val="center"/>
        <w:rPr>
          <w:rFonts w:hint="eastAsia"/>
          <w:b/>
          <w:sz w:val="44"/>
          <w:szCs w:val="44"/>
        </w:rPr>
      </w:pPr>
    </w:p>
    <w:p w14:paraId="38F598A0">
      <w:pPr>
        <w:spacing w:line="56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项目名称：治未病科诊室零星改造工程</w:t>
      </w:r>
      <w:r>
        <w:rPr>
          <w:rFonts w:hint="eastAsia"/>
          <w:sz w:val="32"/>
          <w:szCs w:val="32"/>
          <w:lang w:val="en-US" w:eastAsia="zh-CN"/>
        </w:rPr>
        <w:t xml:space="preserve">              </w:t>
      </w: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66EC05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62EB60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70396E9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74F634E5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3DED448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7FCC7C9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286230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790BDE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54BDC7C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01197DE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66C2002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BB3B564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22A27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9F12FB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5EAC3BA5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318098F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6189DD8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5F58A2D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FC4BA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5C9E16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1BBA1664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61EA5B3E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4EE17F2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58F1946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ED15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679E5EF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6E83DB95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1CC6DA6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4824DBE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7765F983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787C00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04F7029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16F4914F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65F86535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4F4CBB97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21E2CCB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9562D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D4622E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120E232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02B494A7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97CF4DB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26414C9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55F261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3E32D73">
            <w:pPr>
              <w:spacing w:line="560" w:lineRule="exact"/>
              <w:rPr>
                <w:sz w:val="32"/>
                <w:szCs w:val="32"/>
              </w:rPr>
            </w:pPr>
          </w:p>
        </w:tc>
        <w:tc>
          <w:tcPr>
            <w:tcW w:w="4710" w:type="dxa"/>
          </w:tcPr>
          <w:p w14:paraId="35CD645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2C61D14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2CBF8B58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7A8A6A1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5E5615D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NjkzYjI2M2FlYWQ4YmQyNGY3NDU4NGVmOTU1ZDUifQ=="/>
  </w:docVars>
  <w:rsids>
    <w:rsidRoot w:val="435B4A58"/>
    <w:rsid w:val="07757C42"/>
    <w:rsid w:val="10793DA4"/>
    <w:rsid w:val="136E2957"/>
    <w:rsid w:val="186C142F"/>
    <w:rsid w:val="1AE654C9"/>
    <w:rsid w:val="1C367A66"/>
    <w:rsid w:val="1DE33F41"/>
    <w:rsid w:val="22631518"/>
    <w:rsid w:val="25115838"/>
    <w:rsid w:val="29453D02"/>
    <w:rsid w:val="2C9C1E8B"/>
    <w:rsid w:val="37184804"/>
    <w:rsid w:val="39537D75"/>
    <w:rsid w:val="3A26548A"/>
    <w:rsid w:val="435B4A58"/>
    <w:rsid w:val="443C285F"/>
    <w:rsid w:val="48961A2D"/>
    <w:rsid w:val="4B306168"/>
    <w:rsid w:val="531243A6"/>
    <w:rsid w:val="558570B1"/>
    <w:rsid w:val="59AD4E28"/>
    <w:rsid w:val="5C741C2D"/>
    <w:rsid w:val="5F8403D9"/>
    <w:rsid w:val="622D06C4"/>
    <w:rsid w:val="69FA19C4"/>
    <w:rsid w:val="6A002D52"/>
    <w:rsid w:val="6D4A126E"/>
    <w:rsid w:val="7A5257BE"/>
    <w:rsid w:val="7C07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1</TotalTime>
  <ScaleCrop>false</ScaleCrop>
  <LinksUpToDate>false</LinksUpToDate>
  <CharactersWithSpaces>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卜小爬</cp:lastModifiedBy>
  <dcterms:modified xsi:type="dcterms:W3CDTF">2025-12-05T10:05:01Z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EAF924974FC14714A661F30BFCA3137B_13</vt:lpwstr>
  </property>
  <property fmtid="{D5CDD505-2E9C-101B-9397-08002B2CF9AE}" pid="4" name="KSOTemplateDocerSaveRecord">
    <vt:lpwstr>eyJoZGlkIjoiMjQ0NjkzYjI2M2FlYWQ4YmQyNGY3NDU4NGVmOTU1ZDUiLCJ1c2VySWQiOiI5MTA0ODkwMTYifQ==</vt:lpwstr>
  </property>
</Properties>
</file>